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91F" w:rsidRDefault="00D0591F" w:rsidP="00D0591F">
      <w:r>
        <w:t xml:space="preserve">5а параграф 11+конспект </w:t>
      </w:r>
      <w:hyperlink r:id="rId4" w:history="1">
        <w:r w:rsidRPr="00B34378">
          <w:rPr>
            <w:rStyle w:val="a3"/>
          </w:rPr>
          <w:t>https://infourok.ru/prezentaciya-po-obschestvoznaniyu-nasha-rodina-rossiya-klass-1142928.html</w:t>
        </w:r>
      </w:hyperlink>
      <w:r>
        <w:t>.</w:t>
      </w:r>
    </w:p>
    <w:p w:rsidR="00D0591F" w:rsidRDefault="00D0591F" w:rsidP="00D0591F">
      <w:r>
        <w:t>5б придумать символику своего государства, с учетом всех требований (герб с описанием</w:t>
      </w:r>
      <w:proofErr w:type="gramStart"/>
      <w:r>
        <w:t xml:space="preserve"> ,</w:t>
      </w:r>
      <w:proofErr w:type="gramEnd"/>
      <w:r>
        <w:t xml:space="preserve"> гимн минимум 2 строчки, флаг с разъяснением всех цветов)</w:t>
      </w:r>
    </w:p>
    <w:p w:rsidR="0001300D" w:rsidRPr="000924F2" w:rsidRDefault="0001300D" w:rsidP="000924F2"/>
    <w:sectPr w:rsidR="0001300D" w:rsidRPr="000924F2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0924F2"/>
    <w:rsid w:val="000C53FA"/>
    <w:rsid w:val="002D460F"/>
    <w:rsid w:val="00407FB0"/>
    <w:rsid w:val="00474A4E"/>
    <w:rsid w:val="0058388B"/>
    <w:rsid w:val="007128B8"/>
    <w:rsid w:val="007638FC"/>
    <w:rsid w:val="00765EC4"/>
    <w:rsid w:val="007D6D2D"/>
    <w:rsid w:val="00A5420E"/>
    <w:rsid w:val="00A9047D"/>
    <w:rsid w:val="00AC2512"/>
    <w:rsid w:val="00CE2971"/>
    <w:rsid w:val="00D0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F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obschestvoznaniyu-nasha-rodina-rossiya-klass-11429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>Lenovo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2020-03-26T07:21:00Z</dcterms:created>
  <dcterms:modified xsi:type="dcterms:W3CDTF">2020-03-26T07:24:00Z</dcterms:modified>
</cp:coreProperties>
</file>